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2C" w:rsidRPr="00703D36" w:rsidRDefault="00D1722C" w:rsidP="00D1722C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603085149" r:id="rId9"/>
        </w:object>
      </w:r>
    </w:p>
    <w:p w:rsidR="00D1722C" w:rsidRPr="00533F96" w:rsidRDefault="00D1722C" w:rsidP="00D1722C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9622F" w:rsidRDefault="00D1722C" w:rsidP="00D1722C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  <w:r w:rsidR="005A0A05">
        <w:rPr>
          <w:b/>
          <w:sz w:val="27"/>
          <w:szCs w:val="27"/>
        </w:rPr>
        <w:t xml:space="preserve">       </w:t>
      </w:r>
    </w:p>
    <w:p w:rsidR="00D1722C" w:rsidRPr="00533F96" w:rsidRDefault="00D1722C" w:rsidP="00D1722C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rPr>
          <w:sz w:val="28"/>
        </w:rPr>
      </w:pPr>
      <w:r>
        <w:rPr>
          <w:sz w:val="28"/>
        </w:rPr>
        <w:t xml:space="preserve">от </w:t>
      </w:r>
      <w:r w:rsidR="00976CD2">
        <w:rPr>
          <w:sz w:val="28"/>
        </w:rPr>
        <w:t>15</w:t>
      </w:r>
      <w:r w:rsidR="00287E91">
        <w:rPr>
          <w:sz w:val="28"/>
        </w:rPr>
        <w:t xml:space="preserve"> октября </w:t>
      </w:r>
      <w:r w:rsidR="00976CD2">
        <w:rPr>
          <w:sz w:val="28"/>
        </w:rPr>
        <w:t>2018</w:t>
      </w:r>
      <w:r w:rsidR="00F81298">
        <w:rPr>
          <w:sz w:val="28"/>
        </w:rPr>
        <w:t xml:space="preserve"> </w:t>
      </w:r>
      <w:r w:rsidR="00287E91">
        <w:rPr>
          <w:sz w:val="28"/>
        </w:rPr>
        <w:t xml:space="preserve"> года</w:t>
      </w:r>
      <w:r w:rsidR="00F81298">
        <w:rPr>
          <w:sz w:val="28"/>
        </w:rPr>
        <w:t xml:space="preserve">           </w:t>
      </w:r>
      <w:r w:rsidR="009C4FFA">
        <w:rPr>
          <w:sz w:val="28"/>
        </w:rPr>
        <w:t xml:space="preserve">                                                   </w:t>
      </w:r>
      <w:r w:rsidR="00287E91">
        <w:rPr>
          <w:sz w:val="28"/>
        </w:rPr>
        <w:t xml:space="preserve">                  </w:t>
      </w:r>
      <w:r w:rsidR="00F81298">
        <w:rPr>
          <w:sz w:val="28"/>
        </w:rPr>
        <w:t xml:space="preserve">№ </w:t>
      </w:r>
      <w:r w:rsidR="00976CD2">
        <w:rPr>
          <w:sz w:val="28"/>
        </w:rPr>
        <w:t>77</w:t>
      </w:r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Default="005F4BC8" w:rsidP="00F52C53">
      <w:pPr>
        <w:rPr>
          <w:b/>
          <w:sz w:val="28"/>
          <w:szCs w:val="28"/>
        </w:rPr>
      </w:pPr>
    </w:p>
    <w:p w:rsidR="00670BDF" w:rsidRPr="00670BDF" w:rsidRDefault="00670BDF" w:rsidP="00F52C53">
      <w:pPr>
        <w:rPr>
          <w:b/>
          <w:sz w:val="28"/>
          <w:szCs w:val="28"/>
        </w:rPr>
      </w:pPr>
    </w:p>
    <w:p w:rsidR="00FB53BB" w:rsidRDefault="005A0A05" w:rsidP="00FB53BB">
      <w:pPr>
        <w:jc w:val="center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 xml:space="preserve">О даче согласия  </w:t>
      </w:r>
      <w:r w:rsidR="00FB53BB">
        <w:rPr>
          <w:b/>
          <w:sz w:val="28"/>
          <w:szCs w:val="28"/>
        </w:rPr>
        <w:t xml:space="preserve">администрации муниципального </w:t>
      </w:r>
    </w:p>
    <w:p w:rsidR="005008C0" w:rsidRDefault="00FB53BB" w:rsidP="000D4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Ленинградский район </w:t>
      </w:r>
      <w:r w:rsidR="005A0A05" w:rsidRPr="00856BCD">
        <w:rPr>
          <w:b/>
          <w:sz w:val="28"/>
          <w:szCs w:val="28"/>
        </w:rPr>
        <w:t xml:space="preserve">на передачу </w:t>
      </w:r>
      <w:r w:rsidR="000D4DD9">
        <w:rPr>
          <w:b/>
          <w:sz w:val="28"/>
          <w:szCs w:val="28"/>
        </w:rPr>
        <w:t xml:space="preserve">муниципального </w:t>
      </w:r>
    </w:p>
    <w:p w:rsidR="005008C0" w:rsidRDefault="000D4DD9" w:rsidP="000D4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имущества Ленинградскому сельскому поселению Ленинградского </w:t>
      </w:r>
    </w:p>
    <w:p w:rsidR="00F52C53" w:rsidRPr="00856BCD" w:rsidRDefault="000D4DD9" w:rsidP="005008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r w:rsidR="00D50F63">
        <w:rPr>
          <w:b/>
          <w:sz w:val="28"/>
          <w:szCs w:val="28"/>
        </w:rPr>
        <w:t xml:space="preserve"> на безвозмездной основе </w:t>
      </w:r>
    </w:p>
    <w:p w:rsidR="001C0C0B" w:rsidRDefault="001C0C0B" w:rsidP="00F52C53">
      <w:pPr>
        <w:rPr>
          <w:b/>
          <w:sz w:val="28"/>
          <w:szCs w:val="28"/>
        </w:rPr>
      </w:pPr>
    </w:p>
    <w:p w:rsidR="00670BDF" w:rsidRPr="00670BDF" w:rsidRDefault="00670BDF" w:rsidP="00F52C53">
      <w:pPr>
        <w:rPr>
          <w:b/>
          <w:sz w:val="28"/>
          <w:szCs w:val="28"/>
        </w:rPr>
      </w:pPr>
    </w:p>
    <w:p w:rsidR="000D4DD9" w:rsidRDefault="000D4DD9" w:rsidP="000D4DD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77C63">
        <w:rPr>
          <w:sz w:val="28"/>
          <w:szCs w:val="28"/>
        </w:rPr>
        <w:t>В соответствии с Федеральным законом  от 6 октября 2003 года № 131-ФЗ «Об общих принципах организации местного самоуправления в Российской Федерации» (с изменениями), решением Совета муниципального образования Ленинградский район от 26 апреля 2011 года № 23 «Об утверждении Порядка приема объектов недвижимости и иного имущества в муниципальную собс</w:t>
      </w:r>
      <w:r w:rsidRPr="00F77C63">
        <w:rPr>
          <w:sz w:val="28"/>
          <w:szCs w:val="28"/>
        </w:rPr>
        <w:t>т</w:t>
      </w:r>
      <w:r w:rsidRPr="00F77C63">
        <w:rPr>
          <w:sz w:val="28"/>
          <w:szCs w:val="28"/>
        </w:rPr>
        <w:t>венность муниципального образования Ленинградский район от сельских п</w:t>
      </w:r>
      <w:r w:rsidRPr="00F77C63">
        <w:rPr>
          <w:sz w:val="28"/>
          <w:szCs w:val="28"/>
        </w:rPr>
        <w:t>о</w:t>
      </w:r>
      <w:r w:rsidRPr="00F77C63">
        <w:rPr>
          <w:sz w:val="28"/>
          <w:szCs w:val="28"/>
        </w:rPr>
        <w:t>селений Ленинградского района и передачи объектов недвижимости и иного имущества от муниципального образования Ленинградский район в собстве</w:t>
      </w:r>
      <w:r w:rsidRPr="00F77C63">
        <w:rPr>
          <w:sz w:val="28"/>
          <w:szCs w:val="28"/>
        </w:rPr>
        <w:t>н</w:t>
      </w:r>
      <w:r w:rsidRPr="00F77C63">
        <w:rPr>
          <w:sz w:val="28"/>
          <w:szCs w:val="28"/>
        </w:rPr>
        <w:t>ность сельских поселений Ленинградского района», принимая во внимание ре</w:t>
      </w:r>
      <w:r>
        <w:rPr>
          <w:sz w:val="28"/>
          <w:szCs w:val="28"/>
        </w:rPr>
        <w:t>шение</w:t>
      </w:r>
      <w:r w:rsidRPr="00F77C63">
        <w:rPr>
          <w:sz w:val="28"/>
          <w:szCs w:val="28"/>
        </w:rPr>
        <w:t xml:space="preserve"> Совета Ленинградского сельского посел</w:t>
      </w:r>
      <w:r>
        <w:rPr>
          <w:sz w:val="28"/>
          <w:szCs w:val="28"/>
        </w:rPr>
        <w:t>ения Ленинградского района от 26</w:t>
      </w:r>
      <w:r w:rsidRPr="00F77C63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2018 года № 46 «О д</w:t>
      </w:r>
      <w:bookmarkStart w:id="0" w:name="_GoBack"/>
      <w:bookmarkEnd w:id="0"/>
      <w:r>
        <w:rPr>
          <w:sz w:val="28"/>
          <w:szCs w:val="28"/>
        </w:rPr>
        <w:t>аче согласия Ленинградского сельского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Ленинградского района на безвозмездное</w:t>
      </w:r>
      <w:r w:rsidR="009C4FFA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принятие муниципального имущества в муниципальную собственность Ленинградского сельского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 Ленинградского района», Совет</w:t>
      </w:r>
      <w:r w:rsidR="009C4FF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Лени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градский район р е ш и л:</w:t>
      </w:r>
    </w:p>
    <w:p w:rsidR="000E1BC0" w:rsidRPr="00D07DA1" w:rsidRDefault="000B0B39" w:rsidP="0080506A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1</w:t>
      </w:r>
      <w:r w:rsidR="000E1BC0" w:rsidRPr="00D07DA1">
        <w:rPr>
          <w:sz w:val="28"/>
          <w:szCs w:val="28"/>
        </w:rPr>
        <w:t xml:space="preserve">.Дать согласие </w:t>
      </w:r>
      <w:r w:rsidR="00780277" w:rsidRPr="00D07DA1">
        <w:rPr>
          <w:sz w:val="28"/>
          <w:szCs w:val="28"/>
        </w:rPr>
        <w:t>администрации муниципального образования</w:t>
      </w:r>
      <w:r w:rsidR="009C4FFA">
        <w:rPr>
          <w:sz w:val="28"/>
          <w:szCs w:val="28"/>
        </w:rPr>
        <w:t xml:space="preserve"> </w:t>
      </w:r>
      <w:r w:rsidR="006778F3" w:rsidRPr="00D07DA1">
        <w:rPr>
          <w:sz w:val="28"/>
          <w:szCs w:val="28"/>
        </w:rPr>
        <w:t>Лени</w:t>
      </w:r>
      <w:r w:rsidR="006778F3" w:rsidRPr="00D07DA1">
        <w:rPr>
          <w:sz w:val="28"/>
          <w:szCs w:val="28"/>
        </w:rPr>
        <w:t>н</w:t>
      </w:r>
      <w:r w:rsidR="006778F3" w:rsidRPr="00D07DA1">
        <w:rPr>
          <w:sz w:val="28"/>
          <w:szCs w:val="28"/>
        </w:rPr>
        <w:t>градский район</w:t>
      </w:r>
      <w:r w:rsidR="000D4DD9">
        <w:rPr>
          <w:sz w:val="28"/>
          <w:szCs w:val="28"/>
        </w:rPr>
        <w:t xml:space="preserve"> и муниципальному автономному учреждению спортивная школа «Акватика» муниципального образования Ленинградский район</w:t>
      </w:r>
      <w:r w:rsidR="009C4FFA">
        <w:rPr>
          <w:sz w:val="28"/>
          <w:szCs w:val="28"/>
        </w:rPr>
        <w:t xml:space="preserve"> </w:t>
      </w:r>
      <w:r w:rsidR="00D50F63">
        <w:rPr>
          <w:sz w:val="28"/>
          <w:szCs w:val="28"/>
        </w:rPr>
        <w:t>на п</w:t>
      </w:r>
      <w:r w:rsidR="00D50F63">
        <w:rPr>
          <w:sz w:val="28"/>
          <w:szCs w:val="28"/>
        </w:rPr>
        <w:t>е</w:t>
      </w:r>
      <w:r w:rsidR="00D50F63">
        <w:rPr>
          <w:sz w:val="28"/>
          <w:szCs w:val="28"/>
        </w:rPr>
        <w:t xml:space="preserve">редачу </w:t>
      </w:r>
      <w:r w:rsidR="00D50F63" w:rsidRPr="00D50F63">
        <w:rPr>
          <w:sz w:val="28"/>
          <w:szCs w:val="28"/>
        </w:rPr>
        <w:t>в муниципа</w:t>
      </w:r>
      <w:r w:rsidR="0080506A">
        <w:rPr>
          <w:sz w:val="28"/>
          <w:szCs w:val="28"/>
        </w:rPr>
        <w:t xml:space="preserve">льную собственность </w:t>
      </w:r>
      <w:r w:rsidR="000D4DD9">
        <w:rPr>
          <w:sz w:val="28"/>
          <w:szCs w:val="28"/>
        </w:rPr>
        <w:t>Ленинградского</w:t>
      </w:r>
      <w:r w:rsidR="009C4FFA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сельского поселения Ленинградского района</w:t>
      </w:r>
      <w:r w:rsidR="00543CE2">
        <w:rPr>
          <w:sz w:val="28"/>
          <w:szCs w:val="28"/>
        </w:rPr>
        <w:t xml:space="preserve"> муниципального имущества</w:t>
      </w:r>
      <w:r w:rsidR="001C0C0B">
        <w:rPr>
          <w:sz w:val="28"/>
          <w:szCs w:val="28"/>
        </w:rPr>
        <w:t>,</w:t>
      </w:r>
      <w:r w:rsidR="00543CE2">
        <w:rPr>
          <w:sz w:val="28"/>
          <w:szCs w:val="28"/>
        </w:rPr>
        <w:t xml:space="preserve"> а именно:</w:t>
      </w:r>
      <w:r w:rsidR="005008C0">
        <w:rPr>
          <w:sz w:val="28"/>
          <w:szCs w:val="28"/>
        </w:rPr>
        <w:t xml:space="preserve"> погружных н</w:t>
      </w:r>
      <w:r w:rsidR="005008C0">
        <w:rPr>
          <w:sz w:val="28"/>
          <w:szCs w:val="28"/>
        </w:rPr>
        <w:t>а</w:t>
      </w:r>
      <w:r w:rsidR="005008C0">
        <w:rPr>
          <w:sz w:val="28"/>
          <w:szCs w:val="28"/>
        </w:rPr>
        <w:t>сосов «</w:t>
      </w:r>
      <w:r w:rsidR="005008C0">
        <w:rPr>
          <w:sz w:val="28"/>
          <w:szCs w:val="28"/>
          <w:lang w:val="en-US"/>
        </w:rPr>
        <w:t>Pedrollo</w:t>
      </w:r>
      <w:r w:rsidR="009C4FFA">
        <w:rPr>
          <w:sz w:val="28"/>
          <w:szCs w:val="28"/>
        </w:rPr>
        <w:t xml:space="preserve"> </w:t>
      </w:r>
      <w:r w:rsidR="005008C0">
        <w:rPr>
          <w:sz w:val="28"/>
          <w:szCs w:val="28"/>
          <w:lang w:val="en-US"/>
        </w:rPr>
        <w:t>MC</w:t>
      </w:r>
      <w:r w:rsidR="005008C0" w:rsidRPr="005008C0">
        <w:rPr>
          <w:sz w:val="28"/>
          <w:szCs w:val="28"/>
        </w:rPr>
        <w:t xml:space="preserve"> 15/50</w:t>
      </w:r>
      <w:r w:rsidR="005008C0">
        <w:rPr>
          <w:sz w:val="28"/>
          <w:szCs w:val="28"/>
        </w:rPr>
        <w:t xml:space="preserve">» в комплекте с пультами управления </w:t>
      </w:r>
      <w:r w:rsidR="00256BED">
        <w:rPr>
          <w:sz w:val="28"/>
          <w:szCs w:val="28"/>
        </w:rPr>
        <w:t>«</w:t>
      </w:r>
      <w:r w:rsidR="005008C0">
        <w:rPr>
          <w:sz w:val="28"/>
          <w:szCs w:val="28"/>
          <w:lang w:val="en-US"/>
        </w:rPr>
        <w:t>Q</w:t>
      </w:r>
      <w:r w:rsidR="00256BED">
        <w:rPr>
          <w:sz w:val="28"/>
          <w:szCs w:val="28"/>
          <w:lang w:val="en-US"/>
        </w:rPr>
        <w:t>ES</w:t>
      </w:r>
      <w:r w:rsidR="00256BED" w:rsidRPr="00256BED">
        <w:rPr>
          <w:sz w:val="28"/>
          <w:szCs w:val="28"/>
        </w:rPr>
        <w:t xml:space="preserve"> 150</w:t>
      </w:r>
      <w:r w:rsidR="00256BED">
        <w:rPr>
          <w:sz w:val="28"/>
          <w:szCs w:val="28"/>
        </w:rPr>
        <w:t>» в количестве 2 шт.</w:t>
      </w:r>
      <w:r w:rsidR="00BF0CD8">
        <w:rPr>
          <w:sz w:val="28"/>
          <w:szCs w:val="28"/>
        </w:rPr>
        <w:t>,</w:t>
      </w:r>
      <w:r w:rsidR="00256BED">
        <w:rPr>
          <w:sz w:val="28"/>
          <w:szCs w:val="28"/>
        </w:rPr>
        <w:t xml:space="preserve"> общей стоимостью 132500 (сто тридцать две тысячи пятьсот) рублей, </w:t>
      </w:r>
      <w:r w:rsidR="00D50F63">
        <w:rPr>
          <w:sz w:val="28"/>
          <w:szCs w:val="28"/>
        </w:rPr>
        <w:t>являющегося собственностью  муниципального образования Лени</w:t>
      </w:r>
      <w:r w:rsidR="00D50F63">
        <w:rPr>
          <w:sz w:val="28"/>
          <w:szCs w:val="28"/>
        </w:rPr>
        <w:t>н</w:t>
      </w:r>
      <w:r w:rsidR="00D50F63">
        <w:rPr>
          <w:sz w:val="28"/>
          <w:szCs w:val="28"/>
        </w:rPr>
        <w:t xml:space="preserve">градский, </w:t>
      </w:r>
      <w:r w:rsidR="00D50F63" w:rsidRPr="00D50F63">
        <w:rPr>
          <w:sz w:val="28"/>
          <w:szCs w:val="28"/>
        </w:rPr>
        <w:t>на безвозмездной основе</w:t>
      </w:r>
      <w:r w:rsidR="00256BED">
        <w:rPr>
          <w:sz w:val="28"/>
          <w:szCs w:val="28"/>
        </w:rPr>
        <w:t xml:space="preserve"> в связи с неиспользованием</w:t>
      </w:r>
      <w:r w:rsidR="00D07DA1" w:rsidRPr="00D07DA1">
        <w:rPr>
          <w:sz w:val="28"/>
          <w:szCs w:val="28"/>
        </w:rPr>
        <w:t>.</w:t>
      </w:r>
    </w:p>
    <w:p w:rsidR="00C11B15" w:rsidRPr="00D07DA1" w:rsidRDefault="00D00555" w:rsidP="0080506A">
      <w:pPr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>2.</w:t>
      </w:r>
      <w:r w:rsidR="00D50F63">
        <w:rPr>
          <w:sz w:val="28"/>
          <w:szCs w:val="28"/>
        </w:rPr>
        <w:t>Администрации муниципального образования Ленинградский район осуществить все необходимые действия, связанные с передачей из муниц</w:t>
      </w:r>
      <w:r w:rsidR="00D50F63">
        <w:rPr>
          <w:sz w:val="28"/>
          <w:szCs w:val="28"/>
        </w:rPr>
        <w:t>и</w:t>
      </w:r>
      <w:r w:rsidR="00D50F63">
        <w:rPr>
          <w:sz w:val="28"/>
          <w:szCs w:val="28"/>
        </w:rPr>
        <w:t>пальной собственности муниципального образования Ленинградский район</w:t>
      </w:r>
      <w:r w:rsidR="001301FB">
        <w:rPr>
          <w:sz w:val="28"/>
          <w:szCs w:val="28"/>
        </w:rPr>
        <w:t xml:space="preserve"> в муниципальную собственность </w:t>
      </w:r>
      <w:r w:rsidR="005008C0">
        <w:rPr>
          <w:sz w:val="28"/>
          <w:szCs w:val="28"/>
        </w:rPr>
        <w:t>Ленинградского</w:t>
      </w:r>
      <w:r w:rsidR="00A171FF">
        <w:rPr>
          <w:sz w:val="28"/>
          <w:szCs w:val="28"/>
        </w:rPr>
        <w:t xml:space="preserve"> сельского поселения Лени</w:t>
      </w:r>
      <w:r w:rsidR="00A171FF">
        <w:rPr>
          <w:sz w:val="28"/>
          <w:szCs w:val="28"/>
        </w:rPr>
        <w:t>н</w:t>
      </w:r>
      <w:r w:rsidR="00A171FF">
        <w:rPr>
          <w:sz w:val="28"/>
          <w:szCs w:val="28"/>
        </w:rPr>
        <w:t>градского района</w:t>
      </w:r>
      <w:r w:rsidR="001C0C0B">
        <w:rPr>
          <w:sz w:val="28"/>
          <w:szCs w:val="28"/>
        </w:rPr>
        <w:t xml:space="preserve"> имущества</w:t>
      </w:r>
      <w:r w:rsidR="00A171FF">
        <w:rPr>
          <w:sz w:val="28"/>
          <w:szCs w:val="28"/>
        </w:rPr>
        <w:t>, указанного в пункте 1 настоящего решения.</w:t>
      </w:r>
    </w:p>
    <w:p w:rsidR="00B17F56" w:rsidRPr="00D07DA1" w:rsidRDefault="00B17F56" w:rsidP="00670BDF">
      <w:pPr>
        <w:pStyle w:val="a5"/>
        <w:ind w:right="98" w:firstLine="851"/>
        <w:rPr>
          <w:szCs w:val="28"/>
        </w:rPr>
      </w:pPr>
      <w:r w:rsidRPr="00D07DA1">
        <w:rPr>
          <w:szCs w:val="28"/>
        </w:rPr>
        <w:lastRenderedPageBreak/>
        <w:t xml:space="preserve">3. </w:t>
      </w:r>
      <w:r w:rsidR="007211C8" w:rsidRPr="00D07DA1">
        <w:rPr>
          <w:szCs w:val="28"/>
        </w:rPr>
        <w:t>Контроль за выполнением настоящего решения возложить на коми</w:t>
      </w:r>
      <w:r w:rsidR="007211C8" w:rsidRPr="00D07DA1">
        <w:rPr>
          <w:szCs w:val="28"/>
        </w:rPr>
        <w:t>с</w:t>
      </w:r>
      <w:r w:rsidR="007211C8" w:rsidRPr="00D07DA1">
        <w:rPr>
          <w:szCs w:val="28"/>
        </w:rPr>
        <w:t>сию 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Pr="00D07DA1" w:rsidRDefault="00B17F56" w:rsidP="00D07DA1">
      <w:pPr>
        <w:pStyle w:val="a5"/>
        <w:ind w:right="98" w:firstLine="851"/>
        <w:rPr>
          <w:szCs w:val="28"/>
        </w:rPr>
      </w:pPr>
      <w:r w:rsidRPr="00D07DA1">
        <w:rPr>
          <w:szCs w:val="28"/>
        </w:rPr>
        <w:t>4.Настоящее решение вступает в силу со дня его подписания.</w:t>
      </w:r>
    </w:p>
    <w:p w:rsidR="00F52C53" w:rsidRPr="00D07DA1" w:rsidRDefault="00F52C53" w:rsidP="00D07DA1">
      <w:pPr>
        <w:pStyle w:val="a5"/>
        <w:ind w:right="98"/>
        <w:rPr>
          <w:szCs w:val="28"/>
        </w:rPr>
      </w:pPr>
    </w:p>
    <w:p w:rsidR="001A0187" w:rsidRDefault="001A0187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</w:t>
      </w:r>
      <w:r w:rsidR="00976CD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И.А.</w:t>
      </w:r>
      <w:r w:rsidR="00976CD2">
        <w:rPr>
          <w:sz w:val="28"/>
          <w:szCs w:val="28"/>
        </w:rPr>
        <w:t xml:space="preserve"> </w:t>
      </w:r>
      <w:r>
        <w:rPr>
          <w:sz w:val="28"/>
          <w:szCs w:val="28"/>
        </w:rPr>
        <w:t>Горелко</w:t>
      </w:r>
    </w:p>
    <w:p w:rsidR="00D85691" w:rsidRDefault="00D85691" w:rsidP="00856BCD">
      <w:pPr>
        <w:rPr>
          <w:sz w:val="22"/>
          <w:szCs w:val="22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9C4FFA" w:rsidRDefault="009C4FFA" w:rsidP="001557DA">
      <w:pPr>
        <w:ind w:left="2124" w:firstLine="708"/>
        <w:rPr>
          <w:b/>
          <w:sz w:val="28"/>
          <w:szCs w:val="28"/>
        </w:rPr>
      </w:pPr>
    </w:p>
    <w:p w:rsidR="009C4FFA" w:rsidRDefault="009C4FFA" w:rsidP="001557DA">
      <w:pPr>
        <w:ind w:left="2124" w:firstLine="708"/>
        <w:rPr>
          <w:b/>
          <w:sz w:val="28"/>
          <w:szCs w:val="28"/>
        </w:rPr>
      </w:pPr>
    </w:p>
    <w:p w:rsidR="009C4FFA" w:rsidRDefault="009C4FFA" w:rsidP="001557DA">
      <w:pPr>
        <w:ind w:left="2124" w:firstLine="708"/>
        <w:rPr>
          <w:b/>
          <w:sz w:val="28"/>
          <w:szCs w:val="28"/>
        </w:rPr>
      </w:pPr>
    </w:p>
    <w:p w:rsidR="009C4FFA" w:rsidRDefault="009C4FFA" w:rsidP="001557DA">
      <w:pPr>
        <w:ind w:left="2124" w:firstLine="708"/>
        <w:rPr>
          <w:b/>
          <w:sz w:val="28"/>
          <w:szCs w:val="28"/>
        </w:rPr>
      </w:pPr>
    </w:p>
    <w:p w:rsidR="00FA5D2E" w:rsidRDefault="00FA5D2E" w:rsidP="00543CE2">
      <w:pPr>
        <w:rPr>
          <w:b/>
          <w:sz w:val="28"/>
          <w:szCs w:val="28"/>
        </w:rPr>
      </w:pPr>
    </w:p>
    <w:p w:rsidR="001557DA" w:rsidRPr="00856BCD" w:rsidRDefault="006F550C" w:rsidP="001557DA">
      <w:pPr>
        <w:ind w:left="2124" w:firstLine="708"/>
        <w:rPr>
          <w:b/>
          <w:sz w:val="28"/>
          <w:szCs w:val="28"/>
        </w:rPr>
      </w:pPr>
      <w:r w:rsidRPr="00856BCD">
        <w:rPr>
          <w:b/>
          <w:sz w:val="28"/>
          <w:szCs w:val="28"/>
        </w:rPr>
        <w:t xml:space="preserve">ЛИСТ </w:t>
      </w:r>
      <w:r w:rsidR="001557DA" w:rsidRPr="00856BCD">
        <w:rPr>
          <w:b/>
          <w:sz w:val="28"/>
          <w:szCs w:val="28"/>
        </w:rPr>
        <w:t xml:space="preserve"> СОГЛАСОВАНИЯ</w:t>
      </w:r>
    </w:p>
    <w:p w:rsidR="001557DA" w:rsidRPr="00856BCD" w:rsidRDefault="001557DA" w:rsidP="001F5ED7">
      <w:pPr>
        <w:jc w:val="center"/>
        <w:rPr>
          <w:sz w:val="28"/>
          <w:szCs w:val="28"/>
        </w:rPr>
      </w:pPr>
      <w:r w:rsidRPr="00856BCD">
        <w:rPr>
          <w:sz w:val="28"/>
          <w:szCs w:val="28"/>
        </w:rPr>
        <w:t>проекта решения Совета муниципального образования</w:t>
      </w:r>
    </w:p>
    <w:p w:rsidR="001557DA" w:rsidRPr="00856BCD" w:rsidRDefault="001557DA" w:rsidP="001F5ED7">
      <w:pPr>
        <w:jc w:val="center"/>
        <w:rPr>
          <w:sz w:val="28"/>
          <w:szCs w:val="28"/>
        </w:rPr>
      </w:pPr>
      <w:r w:rsidRPr="00856BCD">
        <w:rPr>
          <w:sz w:val="28"/>
          <w:szCs w:val="28"/>
        </w:rPr>
        <w:t>Ленинградский район от __________________№________</w:t>
      </w:r>
    </w:p>
    <w:p w:rsidR="005008C0" w:rsidRPr="005008C0" w:rsidRDefault="005008C0" w:rsidP="005008C0">
      <w:pPr>
        <w:jc w:val="center"/>
        <w:rPr>
          <w:sz w:val="28"/>
          <w:szCs w:val="28"/>
        </w:rPr>
      </w:pPr>
      <w:r w:rsidRPr="005008C0">
        <w:rPr>
          <w:sz w:val="28"/>
          <w:szCs w:val="28"/>
        </w:rPr>
        <w:t xml:space="preserve">«О даче согласия  администрации муниципального </w:t>
      </w:r>
    </w:p>
    <w:p w:rsidR="005008C0" w:rsidRPr="005008C0" w:rsidRDefault="005008C0" w:rsidP="005008C0">
      <w:pPr>
        <w:jc w:val="center"/>
        <w:rPr>
          <w:sz w:val="28"/>
          <w:szCs w:val="28"/>
        </w:rPr>
      </w:pPr>
      <w:r w:rsidRPr="005008C0">
        <w:rPr>
          <w:sz w:val="28"/>
          <w:szCs w:val="28"/>
        </w:rPr>
        <w:t xml:space="preserve">образования Ленинградский район на передачу  муниципального </w:t>
      </w:r>
    </w:p>
    <w:p w:rsidR="005008C0" w:rsidRPr="005008C0" w:rsidRDefault="005008C0" w:rsidP="005008C0">
      <w:pPr>
        <w:jc w:val="center"/>
        <w:rPr>
          <w:sz w:val="28"/>
          <w:szCs w:val="28"/>
        </w:rPr>
      </w:pPr>
      <w:r w:rsidRPr="005008C0">
        <w:rPr>
          <w:sz w:val="28"/>
          <w:szCs w:val="28"/>
        </w:rPr>
        <w:t xml:space="preserve">имущества Ленинградскому сельскому поселению </w:t>
      </w:r>
    </w:p>
    <w:p w:rsidR="005008C0" w:rsidRPr="005008C0" w:rsidRDefault="005008C0" w:rsidP="005008C0">
      <w:pPr>
        <w:jc w:val="center"/>
        <w:rPr>
          <w:sz w:val="28"/>
          <w:szCs w:val="28"/>
        </w:rPr>
      </w:pPr>
      <w:r w:rsidRPr="005008C0">
        <w:rPr>
          <w:sz w:val="28"/>
          <w:szCs w:val="28"/>
        </w:rPr>
        <w:t>Ленинградского района  на безвозмездной основе»</w:t>
      </w:r>
    </w:p>
    <w:p w:rsidR="005008C0" w:rsidRDefault="005008C0" w:rsidP="001557DA">
      <w:pPr>
        <w:jc w:val="both"/>
        <w:rPr>
          <w:sz w:val="28"/>
          <w:szCs w:val="28"/>
        </w:rPr>
      </w:pP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внес: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А.Н.Шередекин</w:t>
      </w:r>
    </w:p>
    <w:p w:rsidR="001557DA" w:rsidRDefault="001557DA" w:rsidP="001557DA">
      <w:pPr>
        <w:jc w:val="both"/>
        <w:rPr>
          <w:sz w:val="28"/>
          <w:szCs w:val="28"/>
        </w:rPr>
      </w:pP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A345F3" w:rsidRDefault="00A345F3" w:rsidP="001557DA">
      <w:pPr>
        <w:jc w:val="both"/>
        <w:rPr>
          <w:sz w:val="28"/>
          <w:szCs w:val="28"/>
        </w:rPr>
      </w:pPr>
    </w:p>
    <w:p w:rsidR="001557DA" w:rsidRDefault="008E2624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557DA">
        <w:rPr>
          <w:sz w:val="28"/>
          <w:szCs w:val="28"/>
        </w:rPr>
        <w:t>ачальникотдела имущественных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1557DA" w:rsidRDefault="00E94B90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1557DA">
        <w:rPr>
          <w:sz w:val="28"/>
          <w:szCs w:val="28"/>
        </w:rPr>
        <w:t xml:space="preserve">образования                                   </w:t>
      </w:r>
      <w:r w:rsidR="008E2624">
        <w:rPr>
          <w:sz w:val="28"/>
          <w:szCs w:val="28"/>
        </w:rPr>
        <w:t>Р.Г. Тоцкая</w:t>
      </w:r>
    </w:p>
    <w:p w:rsidR="000B0B39" w:rsidRDefault="000B0B39" w:rsidP="001557DA">
      <w:pPr>
        <w:jc w:val="both"/>
        <w:rPr>
          <w:sz w:val="28"/>
          <w:szCs w:val="28"/>
        </w:rPr>
      </w:pPr>
    </w:p>
    <w:p w:rsidR="001557DA" w:rsidRDefault="00502A88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557DA">
        <w:rPr>
          <w:sz w:val="28"/>
          <w:szCs w:val="28"/>
        </w:rPr>
        <w:t>ачальник юридического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</w:t>
      </w:r>
      <w:r w:rsidR="000B0B39">
        <w:rPr>
          <w:sz w:val="28"/>
          <w:szCs w:val="28"/>
        </w:rPr>
        <w:t>Е.Ю. Офицерова</w:t>
      </w:r>
    </w:p>
    <w:p w:rsidR="001557DA" w:rsidRDefault="001557DA" w:rsidP="001557DA">
      <w:pPr>
        <w:jc w:val="both"/>
        <w:rPr>
          <w:sz w:val="28"/>
          <w:szCs w:val="28"/>
        </w:rPr>
      </w:pP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О.А.Катюхина</w:t>
      </w:r>
    </w:p>
    <w:p w:rsidR="001557DA" w:rsidRDefault="001557DA" w:rsidP="001557DA">
      <w:pPr>
        <w:jc w:val="both"/>
        <w:rPr>
          <w:sz w:val="28"/>
          <w:szCs w:val="28"/>
        </w:rPr>
      </w:pPr>
    </w:p>
    <w:p w:rsidR="001557DA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</w:t>
      </w:r>
    </w:p>
    <w:p w:rsidR="001557DA" w:rsidRDefault="000F26CE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r w:rsidR="001557DA">
        <w:rPr>
          <w:sz w:val="28"/>
          <w:szCs w:val="28"/>
        </w:rPr>
        <w:t xml:space="preserve">администрации </w:t>
      </w:r>
    </w:p>
    <w:p w:rsidR="001557DA" w:rsidRPr="000B0B39" w:rsidRDefault="001557DA" w:rsidP="001557D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Т.А.Сидоренко</w:t>
      </w:r>
    </w:p>
    <w:p w:rsidR="001557DA" w:rsidRDefault="001557DA" w:rsidP="001557DA">
      <w:pPr>
        <w:jc w:val="center"/>
        <w:rPr>
          <w:b/>
          <w:sz w:val="28"/>
          <w:szCs w:val="28"/>
        </w:rPr>
      </w:pPr>
    </w:p>
    <w:p w:rsidR="000B0B39" w:rsidRDefault="000B0B39" w:rsidP="000B0B3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организационной</w:t>
      </w:r>
    </w:p>
    <w:p w:rsidR="000B0B39" w:rsidRDefault="000B0B39" w:rsidP="000B0B39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работе администрации</w:t>
      </w:r>
    </w:p>
    <w:p w:rsidR="000B0B39" w:rsidRDefault="000B0B39" w:rsidP="000B0B3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  Т.В.Матюха</w:t>
      </w:r>
    </w:p>
    <w:p w:rsidR="000B0B39" w:rsidRDefault="000B0B39" w:rsidP="000B0B39">
      <w:pPr>
        <w:jc w:val="both"/>
      </w:pPr>
    </w:p>
    <w:p w:rsidR="001557DA" w:rsidRDefault="001557DA" w:rsidP="001557DA">
      <w:pPr>
        <w:jc w:val="both"/>
      </w:pPr>
    </w:p>
    <w:p w:rsidR="00323AF8" w:rsidRDefault="00323AF8" w:rsidP="00927D07">
      <w:pPr>
        <w:jc w:val="both"/>
      </w:pPr>
    </w:p>
    <w:sectPr w:rsidR="00323AF8" w:rsidSect="009C4FFA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DE" w:rsidRDefault="007443DE">
      <w:r>
        <w:separator/>
      </w:r>
    </w:p>
  </w:endnote>
  <w:endnote w:type="continuationSeparator" w:id="1">
    <w:p w:rsidR="007443DE" w:rsidRDefault="0074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DE" w:rsidRDefault="007443DE">
      <w:r>
        <w:separator/>
      </w:r>
    </w:p>
  </w:footnote>
  <w:footnote w:type="continuationSeparator" w:id="1">
    <w:p w:rsidR="007443DE" w:rsidRDefault="00744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D02C5B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4B4D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D4DD9"/>
    <w:rsid w:val="000E1BC0"/>
    <w:rsid w:val="000E26A4"/>
    <w:rsid w:val="000E4B72"/>
    <w:rsid w:val="000F26CE"/>
    <w:rsid w:val="00105DB9"/>
    <w:rsid w:val="00111FED"/>
    <w:rsid w:val="0011784C"/>
    <w:rsid w:val="0012349D"/>
    <w:rsid w:val="001301FB"/>
    <w:rsid w:val="00133D94"/>
    <w:rsid w:val="00154EA4"/>
    <w:rsid w:val="001557DA"/>
    <w:rsid w:val="00167E4F"/>
    <w:rsid w:val="00176210"/>
    <w:rsid w:val="0018686E"/>
    <w:rsid w:val="001906BE"/>
    <w:rsid w:val="0019664D"/>
    <w:rsid w:val="001A0187"/>
    <w:rsid w:val="001A2B47"/>
    <w:rsid w:val="001A6F7C"/>
    <w:rsid w:val="001B60A3"/>
    <w:rsid w:val="001C0C0B"/>
    <w:rsid w:val="001C1542"/>
    <w:rsid w:val="001C377A"/>
    <w:rsid w:val="001D1968"/>
    <w:rsid w:val="001D2058"/>
    <w:rsid w:val="001D619B"/>
    <w:rsid w:val="001F5ED7"/>
    <w:rsid w:val="0020201A"/>
    <w:rsid w:val="00204005"/>
    <w:rsid w:val="0022612F"/>
    <w:rsid w:val="00242EF2"/>
    <w:rsid w:val="00245A25"/>
    <w:rsid w:val="00255818"/>
    <w:rsid w:val="00256BED"/>
    <w:rsid w:val="002669F9"/>
    <w:rsid w:val="00276141"/>
    <w:rsid w:val="00287E91"/>
    <w:rsid w:val="00291082"/>
    <w:rsid w:val="002A5F7C"/>
    <w:rsid w:val="002A7D06"/>
    <w:rsid w:val="002B74A0"/>
    <w:rsid w:val="002C5DB1"/>
    <w:rsid w:val="002D0326"/>
    <w:rsid w:val="002D6C5A"/>
    <w:rsid w:val="002D7862"/>
    <w:rsid w:val="002E201D"/>
    <w:rsid w:val="003100D6"/>
    <w:rsid w:val="0031131D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546B3"/>
    <w:rsid w:val="00365988"/>
    <w:rsid w:val="00366EE1"/>
    <w:rsid w:val="00374623"/>
    <w:rsid w:val="003756B0"/>
    <w:rsid w:val="003855CE"/>
    <w:rsid w:val="0038782C"/>
    <w:rsid w:val="00391377"/>
    <w:rsid w:val="0039138A"/>
    <w:rsid w:val="003935A2"/>
    <w:rsid w:val="003C28A1"/>
    <w:rsid w:val="003E46F3"/>
    <w:rsid w:val="003E55EA"/>
    <w:rsid w:val="003F1B60"/>
    <w:rsid w:val="003F6C13"/>
    <w:rsid w:val="0040361F"/>
    <w:rsid w:val="004102C8"/>
    <w:rsid w:val="00427FB4"/>
    <w:rsid w:val="0043384C"/>
    <w:rsid w:val="00434718"/>
    <w:rsid w:val="00443E7D"/>
    <w:rsid w:val="00447FDD"/>
    <w:rsid w:val="00453EE2"/>
    <w:rsid w:val="00467B69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08C0"/>
    <w:rsid w:val="00502A88"/>
    <w:rsid w:val="0050328B"/>
    <w:rsid w:val="005051D7"/>
    <w:rsid w:val="00510801"/>
    <w:rsid w:val="00513520"/>
    <w:rsid w:val="00515770"/>
    <w:rsid w:val="00516B3D"/>
    <w:rsid w:val="005319D2"/>
    <w:rsid w:val="005328EE"/>
    <w:rsid w:val="00533F96"/>
    <w:rsid w:val="00535AAA"/>
    <w:rsid w:val="005439D5"/>
    <w:rsid w:val="00543CE2"/>
    <w:rsid w:val="005458A7"/>
    <w:rsid w:val="005466AC"/>
    <w:rsid w:val="0056046E"/>
    <w:rsid w:val="00560A85"/>
    <w:rsid w:val="00583933"/>
    <w:rsid w:val="00586342"/>
    <w:rsid w:val="00587E12"/>
    <w:rsid w:val="005A0A05"/>
    <w:rsid w:val="005B141B"/>
    <w:rsid w:val="005B23A0"/>
    <w:rsid w:val="005C2608"/>
    <w:rsid w:val="005D3D81"/>
    <w:rsid w:val="005D3DE3"/>
    <w:rsid w:val="005E650A"/>
    <w:rsid w:val="005F040E"/>
    <w:rsid w:val="005F23FE"/>
    <w:rsid w:val="005F4BC8"/>
    <w:rsid w:val="0062068F"/>
    <w:rsid w:val="00625564"/>
    <w:rsid w:val="00631A99"/>
    <w:rsid w:val="00634252"/>
    <w:rsid w:val="006452D4"/>
    <w:rsid w:val="006477EF"/>
    <w:rsid w:val="0065145C"/>
    <w:rsid w:val="00653B32"/>
    <w:rsid w:val="00665BDE"/>
    <w:rsid w:val="00670BDF"/>
    <w:rsid w:val="00675B8B"/>
    <w:rsid w:val="006778F3"/>
    <w:rsid w:val="00680DD0"/>
    <w:rsid w:val="00685DF2"/>
    <w:rsid w:val="0068710A"/>
    <w:rsid w:val="00690D2C"/>
    <w:rsid w:val="00693B37"/>
    <w:rsid w:val="006A397A"/>
    <w:rsid w:val="006B31AA"/>
    <w:rsid w:val="006C0073"/>
    <w:rsid w:val="006C11AE"/>
    <w:rsid w:val="006D364C"/>
    <w:rsid w:val="006F384F"/>
    <w:rsid w:val="006F550C"/>
    <w:rsid w:val="00700A97"/>
    <w:rsid w:val="00703D36"/>
    <w:rsid w:val="00717242"/>
    <w:rsid w:val="007211C8"/>
    <w:rsid w:val="00724463"/>
    <w:rsid w:val="007272CB"/>
    <w:rsid w:val="007443DE"/>
    <w:rsid w:val="00753DA1"/>
    <w:rsid w:val="00753E0C"/>
    <w:rsid w:val="007617AB"/>
    <w:rsid w:val="00780277"/>
    <w:rsid w:val="007848FB"/>
    <w:rsid w:val="0079312F"/>
    <w:rsid w:val="00794F48"/>
    <w:rsid w:val="0079622F"/>
    <w:rsid w:val="007A2057"/>
    <w:rsid w:val="007A4F1E"/>
    <w:rsid w:val="007A7398"/>
    <w:rsid w:val="007B465C"/>
    <w:rsid w:val="007C1BE7"/>
    <w:rsid w:val="007C7446"/>
    <w:rsid w:val="007D67C2"/>
    <w:rsid w:val="007E17B7"/>
    <w:rsid w:val="0080506A"/>
    <w:rsid w:val="00813EC3"/>
    <w:rsid w:val="00817562"/>
    <w:rsid w:val="00817686"/>
    <w:rsid w:val="00820074"/>
    <w:rsid w:val="00823129"/>
    <w:rsid w:val="00851D32"/>
    <w:rsid w:val="00851EB9"/>
    <w:rsid w:val="00854461"/>
    <w:rsid w:val="00856BCD"/>
    <w:rsid w:val="008668A4"/>
    <w:rsid w:val="00884DFD"/>
    <w:rsid w:val="00890E17"/>
    <w:rsid w:val="008B49F7"/>
    <w:rsid w:val="008B6A3C"/>
    <w:rsid w:val="008C27F4"/>
    <w:rsid w:val="008D3585"/>
    <w:rsid w:val="008E2624"/>
    <w:rsid w:val="008E3AB4"/>
    <w:rsid w:val="008F21CF"/>
    <w:rsid w:val="008F6042"/>
    <w:rsid w:val="008F7D56"/>
    <w:rsid w:val="00907422"/>
    <w:rsid w:val="009142E0"/>
    <w:rsid w:val="00920D1B"/>
    <w:rsid w:val="00927D07"/>
    <w:rsid w:val="009528E7"/>
    <w:rsid w:val="00952FA1"/>
    <w:rsid w:val="00954DAC"/>
    <w:rsid w:val="00963347"/>
    <w:rsid w:val="009670C7"/>
    <w:rsid w:val="00976CD2"/>
    <w:rsid w:val="009A25B3"/>
    <w:rsid w:val="009A5AB1"/>
    <w:rsid w:val="009C1770"/>
    <w:rsid w:val="009C2141"/>
    <w:rsid w:val="009C25CD"/>
    <w:rsid w:val="009C4FFA"/>
    <w:rsid w:val="009C72F6"/>
    <w:rsid w:val="009D25C8"/>
    <w:rsid w:val="009E3821"/>
    <w:rsid w:val="009E6EC1"/>
    <w:rsid w:val="009F42DD"/>
    <w:rsid w:val="00A171FF"/>
    <w:rsid w:val="00A17E17"/>
    <w:rsid w:val="00A23DC2"/>
    <w:rsid w:val="00A33031"/>
    <w:rsid w:val="00A33EB9"/>
    <w:rsid w:val="00A345F3"/>
    <w:rsid w:val="00A444D4"/>
    <w:rsid w:val="00A568DA"/>
    <w:rsid w:val="00A678F4"/>
    <w:rsid w:val="00A80130"/>
    <w:rsid w:val="00AA2F04"/>
    <w:rsid w:val="00AA4331"/>
    <w:rsid w:val="00AA62D5"/>
    <w:rsid w:val="00AA7985"/>
    <w:rsid w:val="00AB24D8"/>
    <w:rsid w:val="00AB2EE0"/>
    <w:rsid w:val="00AB3E4E"/>
    <w:rsid w:val="00AB460A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A57C4"/>
    <w:rsid w:val="00BB6898"/>
    <w:rsid w:val="00BC53CC"/>
    <w:rsid w:val="00BC554B"/>
    <w:rsid w:val="00BC794C"/>
    <w:rsid w:val="00BD7DE4"/>
    <w:rsid w:val="00BF0B71"/>
    <w:rsid w:val="00BF0CD8"/>
    <w:rsid w:val="00BF4521"/>
    <w:rsid w:val="00BF6660"/>
    <w:rsid w:val="00C0143C"/>
    <w:rsid w:val="00C11B15"/>
    <w:rsid w:val="00C134E7"/>
    <w:rsid w:val="00C1566D"/>
    <w:rsid w:val="00C1729A"/>
    <w:rsid w:val="00C23CFC"/>
    <w:rsid w:val="00C507FD"/>
    <w:rsid w:val="00C54E38"/>
    <w:rsid w:val="00C66C90"/>
    <w:rsid w:val="00C731B7"/>
    <w:rsid w:val="00C81FDF"/>
    <w:rsid w:val="00CA787D"/>
    <w:rsid w:val="00CC40C7"/>
    <w:rsid w:val="00CD0941"/>
    <w:rsid w:val="00CD403D"/>
    <w:rsid w:val="00CE1C93"/>
    <w:rsid w:val="00CE7B85"/>
    <w:rsid w:val="00D00555"/>
    <w:rsid w:val="00D02C5B"/>
    <w:rsid w:val="00D07DA1"/>
    <w:rsid w:val="00D1722C"/>
    <w:rsid w:val="00D23B93"/>
    <w:rsid w:val="00D35003"/>
    <w:rsid w:val="00D379E0"/>
    <w:rsid w:val="00D50F63"/>
    <w:rsid w:val="00D515D9"/>
    <w:rsid w:val="00D85691"/>
    <w:rsid w:val="00DC0CEF"/>
    <w:rsid w:val="00DD6660"/>
    <w:rsid w:val="00DF0AF1"/>
    <w:rsid w:val="00DF3834"/>
    <w:rsid w:val="00E00FC3"/>
    <w:rsid w:val="00E0228B"/>
    <w:rsid w:val="00E1084C"/>
    <w:rsid w:val="00E41860"/>
    <w:rsid w:val="00E552C9"/>
    <w:rsid w:val="00E5794A"/>
    <w:rsid w:val="00E62D6D"/>
    <w:rsid w:val="00E67756"/>
    <w:rsid w:val="00E67DFF"/>
    <w:rsid w:val="00E70CC9"/>
    <w:rsid w:val="00E94B90"/>
    <w:rsid w:val="00EA37EA"/>
    <w:rsid w:val="00ED6882"/>
    <w:rsid w:val="00EE397F"/>
    <w:rsid w:val="00F05D15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81298"/>
    <w:rsid w:val="00F84591"/>
    <w:rsid w:val="00F86836"/>
    <w:rsid w:val="00F90C93"/>
    <w:rsid w:val="00F9572D"/>
    <w:rsid w:val="00FA4014"/>
    <w:rsid w:val="00FA5D2E"/>
    <w:rsid w:val="00FB1E85"/>
    <w:rsid w:val="00FB2DA1"/>
    <w:rsid w:val="00FB4FC6"/>
    <w:rsid w:val="00FB53BB"/>
    <w:rsid w:val="00FD364A"/>
    <w:rsid w:val="00FD4588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80A4-01E2-4F59-90A5-436FBC67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47</cp:revision>
  <cp:lastPrinted>2018-10-30T10:27:00Z</cp:lastPrinted>
  <dcterms:created xsi:type="dcterms:W3CDTF">2018-05-29T09:44:00Z</dcterms:created>
  <dcterms:modified xsi:type="dcterms:W3CDTF">2018-11-07T05:39:00Z</dcterms:modified>
</cp:coreProperties>
</file>